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7CCA" w14:textId="77777777" w:rsidR="00A4520C" w:rsidRPr="000871D1" w:rsidRDefault="00D64AC2" w:rsidP="00D64AC2">
      <w:pPr>
        <w:jc w:val="center"/>
        <w:rPr>
          <w:rFonts w:ascii="Times New Roman" w:hAnsi="Times New Roman" w:cs="Times New Roman"/>
          <w:b/>
          <w:u w:val="single"/>
        </w:rPr>
      </w:pPr>
      <w:r w:rsidRPr="000871D1">
        <w:rPr>
          <w:rFonts w:ascii="Times New Roman" w:hAnsi="Times New Roman" w:cs="Times New Roman"/>
          <w:b/>
          <w:u w:val="single"/>
        </w:rPr>
        <w:t>Exploring Living Things</w:t>
      </w:r>
    </w:p>
    <w:p w14:paraId="44E12767" w14:textId="77777777" w:rsidR="00D64AC2" w:rsidRDefault="00D64AC2" w:rsidP="00D64AC2">
      <w:pPr>
        <w:jc w:val="center"/>
        <w:rPr>
          <w:rFonts w:ascii="Times New Roman" w:hAnsi="Times New Roman" w:cs="Times New Roman"/>
        </w:rPr>
      </w:pPr>
    </w:p>
    <w:p w14:paraId="0CB161FA" w14:textId="77777777" w:rsidR="000871D1" w:rsidRDefault="000871D1" w:rsidP="00D64AC2">
      <w:pPr>
        <w:rPr>
          <w:rFonts w:ascii="Times New Roman" w:hAnsi="Times New Roman" w:cs="Times New Roman"/>
        </w:rPr>
        <w:sectPr w:rsidR="000871D1" w:rsidSect="000871D1"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>Name: ___________________</w:t>
      </w:r>
    </w:p>
    <w:p w14:paraId="0C087935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3C1EA15F" w14:textId="77777777" w:rsidR="00D64AC2" w:rsidRDefault="00D64AC2" w:rsidP="00D6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 of Living Things</w:t>
      </w:r>
    </w:p>
    <w:p w14:paraId="7E219F69" w14:textId="77777777" w:rsidR="00D64AC2" w:rsidRDefault="00D64AC2" w:rsidP="00D64AC2">
      <w:pPr>
        <w:rPr>
          <w:rFonts w:ascii="Times New Roman" w:hAnsi="Times New Roman" w:cs="Times New Roman"/>
        </w:rPr>
      </w:pPr>
    </w:p>
    <w:p w14:paraId="6AED808B" w14:textId="77777777" w:rsidR="00D64AC2" w:rsidRDefault="00D64AC2" w:rsidP="00D6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</w:t>
      </w:r>
    </w:p>
    <w:p w14:paraId="34694903" w14:textId="77777777" w:rsidR="00D64AC2" w:rsidRDefault="00D64AC2" w:rsidP="00D6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64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</w:p>
    <w:p w14:paraId="4622BCF3" w14:textId="77777777" w:rsidR="00D64AC2" w:rsidRDefault="00D64AC2" w:rsidP="00D6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64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</w:p>
    <w:p w14:paraId="3DB78D58" w14:textId="77777777" w:rsidR="00D64AC2" w:rsidRDefault="00D64AC2" w:rsidP="00D6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64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</w:p>
    <w:p w14:paraId="45B6455B" w14:textId="77777777" w:rsidR="00D64AC2" w:rsidRDefault="00D64AC2" w:rsidP="00D6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</w:t>
      </w:r>
    </w:p>
    <w:p w14:paraId="7C8F8C78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2A0CE4AF" w14:textId="77777777" w:rsidR="000871D1" w:rsidRDefault="000871D1" w:rsidP="00D6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 of Non-Living Things</w:t>
      </w:r>
    </w:p>
    <w:p w14:paraId="4BADE89D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69C19D1C" w14:textId="77777777" w:rsidR="000871D1" w:rsidRDefault="000871D1" w:rsidP="00087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</w:t>
      </w:r>
    </w:p>
    <w:p w14:paraId="43B51F5A" w14:textId="77777777" w:rsidR="000871D1" w:rsidRDefault="000871D1" w:rsidP="00087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64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</w:p>
    <w:p w14:paraId="168093EB" w14:textId="77777777" w:rsidR="000871D1" w:rsidRDefault="000871D1" w:rsidP="00087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64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</w:p>
    <w:p w14:paraId="5DB75824" w14:textId="77777777" w:rsidR="000871D1" w:rsidRDefault="000871D1" w:rsidP="00087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64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</w:p>
    <w:p w14:paraId="5DBD38A4" w14:textId="77777777" w:rsidR="000871D1" w:rsidRDefault="000871D1" w:rsidP="00087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</w:t>
      </w:r>
    </w:p>
    <w:p w14:paraId="3F32C412" w14:textId="77777777" w:rsidR="000871D1" w:rsidRDefault="000871D1" w:rsidP="00D64AC2">
      <w:pPr>
        <w:rPr>
          <w:rFonts w:ascii="Times New Roman" w:hAnsi="Times New Roman" w:cs="Times New Roman"/>
        </w:rPr>
        <w:sectPr w:rsidR="000871D1" w:rsidSect="000871D1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</w:p>
    <w:p w14:paraId="1998ADE0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11531ADB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3C3A0B0A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19C6636A" w14:textId="69929F6C" w:rsidR="00D64AC2" w:rsidRDefault="000871D1" w:rsidP="000871D1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What do Living Things Need to Be Able to Do to Be</w:t>
      </w:r>
      <w:r w:rsidRPr="000871D1">
        <w:rPr>
          <w:rFonts w:ascii="Times New Roman" w:hAnsi="Times New Roman" w:cs="Times New Roman"/>
          <w:u w:val="single"/>
        </w:rPr>
        <w:t xml:space="preserve"> Classified as Living Things?</w:t>
      </w:r>
    </w:p>
    <w:p w14:paraId="38FADF7B" w14:textId="0B5C4515" w:rsidR="00914382" w:rsidRDefault="00914382" w:rsidP="000871D1">
      <w:pPr>
        <w:jc w:val="center"/>
        <w:rPr>
          <w:rFonts w:ascii="Times New Roman" w:hAnsi="Times New Roman" w:cs="Times New Roman"/>
          <w:u w:val="single"/>
        </w:rPr>
      </w:pPr>
    </w:p>
    <w:p w14:paraId="6DD2F079" w14:textId="02203FD4" w:rsidR="00914382" w:rsidRPr="00914382" w:rsidRDefault="00914382" w:rsidP="00914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*Important note: explain each of the ones below in your own words!!!</w:t>
      </w:r>
    </w:p>
    <w:p w14:paraId="6AE098BF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4550BCEA" w14:textId="77777777" w:rsidR="000871D1" w:rsidRDefault="000871D1" w:rsidP="00D6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456C3BA4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6438EC3A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76CB4B41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7012E2D0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1F943C7A" w14:textId="77777777" w:rsidR="000871D1" w:rsidRDefault="000871D1" w:rsidP="00D6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14E0D1FD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0FE49D32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506F492D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58571E29" w14:textId="77777777" w:rsidR="000871D1" w:rsidRDefault="000871D1" w:rsidP="00D6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14:paraId="212CEA6E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532A4824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181E602D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605C62AE" w14:textId="77777777" w:rsidR="000871D1" w:rsidRDefault="000871D1" w:rsidP="00D6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14:paraId="5342A03A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3E09A3F1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12E32A59" w14:textId="77777777" w:rsidR="000871D1" w:rsidRDefault="000871D1" w:rsidP="00D6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14:paraId="2FDC4AFC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3135774B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6B2E589A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6C09FC69" w14:textId="77777777" w:rsidR="000871D1" w:rsidRDefault="000871D1" w:rsidP="00D6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p w14:paraId="56253AB5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6D4A279D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50DEA786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08CD9254" w14:textId="77777777" w:rsidR="000871D1" w:rsidRDefault="000871D1" w:rsidP="00D6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</w:p>
    <w:p w14:paraId="51736167" w14:textId="77777777" w:rsidR="000871D1" w:rsidRDefault="000871D1" w:rsidP="00D64AC2">
      <w:pPr>
        <w:rPr>
          <w:rFonts w:ascii="Times New Roman" w:hAnsi="Times New Roman" w:cs="Times New Roman"/>
        </w:rPr>
      </w:pPr>
    </w:p>
    <w:p w14:paraId="526C91CC" w14:textId="77777777" w:rsidR="000871D1" w:rsidRPr="00D64AC2" w:rsidRDefault="000871D1" w:rsidP="00D64AC2">
      <w:pPr>
        <w:rPr>
          <w:rFonts w:ascii="Times New Roman" w:hAnsi="Times New Roman" w:cs="Times New Roman"/>
        </w:rPr>
      </w:pPr>
    </w:p>
    <w:p w14:paraId="2A220FBC" w14:textId="77777777" w:rsidR="00D64AC2" w:rsidRDefault="00D64AC2" w:rsidP="00D64AC2">
      <w:pPr>
        <w:jc w:val="center"/>
      </w:pPr>
    </w:p>
    <w:p w14:paraId="77C263DA" w14:textId="77777777" w:rsidR="00D64AC2" w:rsidRDefault="00D64AC2" w:rsidP="00D64AC2">
      <w:pPr>
        <w:jc w:val="center"/>
      </w:pPr>
    </w:p>
    <w:sectPr w:rsidR="00D64AC2" w:rsidSect="000871D1">
      <w:type w:val="continuous"/>
      <w:pgSz w:w="12240" w:h="15840"/>
      <w:pgMar w:top="1440" w:right="1800" w:bottom="1440" w:left="180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AC2"/>
    <w:rsid w:val="000871D1"/>
    <w:rsid w:val="00914382"/>
    <w:rsid w:val="00A4520C"/>
    <w:rsid w:val="00D6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F4078F"/>
  <w14:defaultImageDpi w14:val="300"/>
  <w15:docId w15:val="{ACBC4EEB-FB4E-BD43-A2F5-364E2B5B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2</cp:revision>
  <dcterms:created xsi:type="dcterms:W3CDTF">2020-02-25T23:29:00Z</dcterms:created>
  <dcterms:modified xsi:type="dcterms:W3CDTF">2020-04-06T20:51:00Z</dcterms:modified>
</cp:coreProperties>
</file>