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F1BE" w14:textId="77777777" w:rsidR="00072AA4" w:rsidRDefault="00072AA4" w:rsidP="00E305A3">
      <w:pPr>
        <w:rPr>
          <w:sz w:val="32"/>
          <w:szCs w:val="32"/>
        </w:rPr>
      </w:pPr>
    </w:p>
    <w:p w14:paraId="437B0558" w14:textId="54F93902" w:rsidR="00E305A3" w:rsidRPr="00E305A3" w:rsidRDefault="00E305A3" w:rsidP="00E305A3">
      <w:pPr>
        <w:rPr>
          <w:sz w:val="32"/>
          <w:szCs w:val="32"/>
        </w:rPr>
      </w:pPr>
      <w:r w:rsidRPr="00E305A3">
        <w:rPr>
          <w:sz w:val="32"/>
          <w:szCs w:val="32"/>
        </w:rPr>
        <w:t>Name: ________________________</w:t>
      </w:r>
    </w:p>
    <w:p w14:paraId="7CBC7842" w14:textId="70C0C510" w:rsidR="00C16E5F" w:rsidRPr="00072AA4" w:rsidRDefault="00724071" w:rsidP="00724071">
      <w:pPr>
        <w:jc w:val="center"/>
        <w:rPr>
          <w:sz w:val="36"/>
          <w:szCs w:val="36"/>
          <w:u w:val="single"/>
        </w:rPr>
      </w:pPr>
      <w:r w:rsidRPr="00072AA4">
        <w:rPr>
          <w:sz w:val="36"/>
          <w:szCs w:val="36"/>
          <w:u w:val="single"/>
        </w:rPr>
        <w:t>States of Matter</w:t>
      </w:r>
      <w:r w:rsidR="00072AA4" w:rsidRPr="00072AA4">
        <w:rPr>
          <w:sz w:val="36"/>
          <w:szCs w:val="36"/>
          <w:u w:val="single"/>
        </w:rPr>
        <w:t xml:space="preserve"> (videos)</w:t>
      </w:r>
    </w:p>
    <w:p w14:paraId="1A623127" w14:textId="77777777" w:rsidR="00072AA4" w:rsidRPr="00072AA4" w:rsidRDefault="00072AA4" w:rsidP="00724071">
      <w:pPr>
        <w:jc w:val="center"/>
        <w:rPr>
          <w:sz w:val="16"/>
          <w:szCs w:val="16"/>
          <w:u w:val="single"/>
        </w:rPr>
      </w:pPr>
    </w:p>
    <w:p w14:paraId="36671E88" w14:textId="0B895810" w:rsidR="00F5708E" w:rsidRPr="00072AA4" w:rsidRDefault="00072AA4" w:rsidP="00072AA4">
      <w:pPr>
        <w:ind w:left="-720" w:right="-990"/>
        <w:rPr>
          <w:sz w:val="32"/>
          <w:szCs w:val="32"/>
        </w:rPr>
      </w:pPr>
      <w:r w:rsidRPr="00072AA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F5708E" w:rsidRPr="00072AA4">
        <w:rPr>
          <w:sz w:val="32"/>
          <w:szCs w:val="32"/>
        </w:rPr>
        <w:t xml:space="preserve">Matter takes up __________________________ and has __________________. </w:t>
      </w:r>
    </w:p>
    <w:p w14:paraId="02C83DA8" w14:textId="77777777" w:rsidR="00072AA4" w:rsidRPr="00072AA4" w:rsidRDefault="00072AA4" w:rsidP="00724071">
      <w:pPr>
        <w:ind w:left="-450" w:right="-900"/>
        <w:rPr>
          <w:sz w:val="16"/>
          <w:szCs w:val="16"/>
        </w:rPr>
      </w:pPr>
    </w:p>
    <w:p w14:paraId="29EE19B3" w14:textId="23A315DB" w:rsidR="00724071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724071">
        <w:rPr>
          <w:sz w:val="32"/>
          <w:szCs w:val="32"/>
        </w:rPr>
        <w:t>Matter exists in three states: ______________, ____________ and __________.</w:t>
      </w:r>
    </w:p>
    <w:p w14:paraId="25E28D51" w14:textId="77777777" w:rsidR="00072AA4" w:rsidRPr="00072AA4" w:rsidRDefault="00072AA4" w:rsidP="00724071">
      <w:pPr>
        <w:ind w:left="-450" w:right="-900"/>
        <w:rPr>
          <w:sz w:val="16"/>
          <w:szCs w:val="16"/>
        </w:rPr>
      </w:pPr>
    </w:p>
    <w:p w14:paraId="5874EB17" w14:textId="77777777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 xml:space="preserve">Matter in its solid state has a ______________________ shape and </w:t>
      </w:r>
    </w:p>
    <w:p w14:paraId="62EF1220" w14:textId="6ED45EC8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volume (</w:t>
      </w:r>
      <w:r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amount of space taken up by something). </w:t>
      </w:r>
    </w:p>
    <w:p w14:paraId="762B61BF" w14:textId="77777777" w:rsidR="00072AA4" w:rsidRPr="00072AA4" w:rsidRDefault="00072AA4" w:rsidP="00072AA4">
      <w:pPr>
        <w:ind w:left="-450" w:right="-900"/>
        <w:rPr>
          <w:sz w:val="16"/>
          <w:szCs w:val="16"/>
        </w:rPr>
      </w:pPr>
    </w:p>
    <w:p w14:paraId="1331B919" w14:textId="77777777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>4.  A solid’s p</w:t>
      </w:r>
      <w:r>
        <w:rPr>
          <w:sz w:val="32"/>
          <w:szCs w:val="32"/>
        </w:rPr>
        <w:t xml:space="preserve">articles are held together in an organized structure and held </w:t>
      </w:r>
      <w:r>
        <w:rPr>
          <w:sz w:val="32"/>
          <w:szCs w:val="32"/>
        </w:rPr>
        <w:t xml:space="preserve">       </w:t>
      </w:r>
    </w:p>
    <w:p w14:paraId="69C2DE43" w14:textId="6DAF7EAA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_____________together. </w:t>
      </w:r>
    </w:p>
    <w:p w14:paraId="5EC68E8A" w14:textId="77777777" w:rsidR="00072AA4" w:rsidRPr="00072AA4" w:rsidRDefault="00072AA4" w:rsidP="00072AA4">
      <w:pPr>
        <w:ind w:left="-450" w:right="-900"/>
        <w:rPr>
          <w:sz w:val="16"/>
          <w:szCs w:val="16"/>
        </w:rPr>
      </w:pPr>
    </w:p>
    <w:p w14:paraId="27C03B00" w14:textId="77777777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724071">
        <w:rPr>
          <w:sz w:val="32"/>
          <w:szCs w:val="32"/>
        </w:rPr>
        <w:t xml:space="preserve">Matter in its liquid state takes on the shape of its _________________________ </w:t>
      </w:r>
      <w:r>
        <w:rPr>
          <w:sz w:val="32"/>
          <w:szCs w:val="32"/>
        </w:rPr>
        <w:t xml:space="preserve"> </w:t>
      </w:r>
    </w:p>
    <w:p w14:paraId="2AEF020C" w14:textId="50FE24CF" w:rsidR="00724071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4071">
        <w:rPr>
          <w:sz w:val="32"/>
          <w:szCs w:val="32"/>
        </w:rPr>
        <w:t>and its ______________</w:t>
      </w:r>
      <w:r>
        <w:rPr>
          <w:sz w:val="32"/>
          <w:szCs w:val="32"/>
        </w:rPr>
        <w:t>__________</w:t>
      </w:r>
      <w:r w:rsidR="00724071">
        <w:rPr>
          <w:sz w:val="32"/>
          <w:szCs w:val="32"/>
        </w:rPr>
        <w:t xml:space="preserve"> always stays the same. </w:t>
      </w:r>
    </w:p>
    <w:p w14:paraId="65F08997" w14:textId="77777777" w:rsidR="00072AA4" w:rsidRPr="00072AA4" w:rsidRDefault="00072AA4" w:rsidP="00724071">
      <w:pPr>
        <w:ind w:left="-450" w:right="-900"/>
        <w:rPr>
          <w:sz w:val="16"/>
          <w:szCs w:val="16"/>
        </w:rPr>
      </w:pPr>
    </w:p>
    <w:p w14:paraId="190D6F34" w14:textId="2B750D68" w:rsidR="00724071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>6.  A liquid’s p</w:t>
      </w:r>
      <w:r w:rsidR="00724071">
        <w:rPr>
          <w:sz w:val="32"/>
          <w:szCs w:val="32"/>
        </w:rPr>
        <w:t>articles are separate and can move ______________________.</w:t>
      </w:r>
    </w:p>
    <w:p w14:paraId="6F7925A6" w14:textId="77777777" w:rsidR="00072AA4" w:rsidRPr="00072AA4" w:rsidRDefault="00072AA4" w:rsidP="00724071">
      <w:pPr>
        <w:ind w:left="-450" w:right="-900"/>
        <w:rPr>
          <w:sz w:val="16"/>
          <w:szCs w:val="16"/>
        </w:rPr>
      </w:pPr>
    </w:p>
    <w:p w14:paraId="058D0CD7" w14:textId="77777777" w:rsidR="00072AA4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724071">
        <w:rPr>
          <w:sz w:val="32"/>
          <w:szCs w:val="32"/>
        </w:rPr>
        <w:t xml:space="preserve">Matter in its gaseous state can change its volume and _______________ taking </w:t>
      </w:r>
      <w:r>
        <w:rPr>
          <w:sz w:val="32"/>
          <w:szCs w:val="32"/>
        </w:rPr>
        <w:t xml:space="preserve"> </w:t>
      </w:r>
    </w:p>
    <w:p w14:paraId="7FA9E256" w14:textId="7E451AE7" w:rsidR="00724071" w:rsidRDefault="00072AA4" w:rsidP="00072AA4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4071">
        <w:rPr>
          <w:sz w:val="32"/>
          <w:szCs w:val="32"/>
        </w:rPr>
        <w:t xml:space="preserve">up the space of its container. </w:t>
      </w:r>
    </w:p>
    <w:p w14:paraId="612E9C70" w14:textId="77777777" w:rsidR="00072AA4" w:rsidRDefault="00072AA4" w:rsidP="00724071">
      <w:pPr>
        <w:ind w:left="-450" w:right="-900"/>
        <w:rPr>
          <w:sz w:val="32"/>
          <w:szCs w:val="32"/>
        </w:rPr>
      </w:pPr>
    </w:p>
    <w:p w14:paraId="46386562" w14:textId="3718F426" w:rsidR="00F5708E" w:rsidRPr="00724071" w:rsidRDefault="00072AA4" w:rsidP="008F0EC3">
      <w:pPr>
        <w:ind w:left="-720" w:right="-900"/>
        <w:rPr>
          <w:sz w:val="32"/>
          <w:szCs w:val="32"/>
        </w:rPr>
      </w:pPr>
      <w:r>
        <w:rPr>
          <w:sz w:val="32"/>
          <w:szCs w:val="32"/>
        </w:rPr>
        <w:t>8.  A gas’ p</w:t>
      </w:r>
      <w:r w:rsidR="00724071">
        <w:rPr>
          <w:sz w:val="32"/>
          <w:szCs w:val="32"/>
        </w:rPr>
        <w:t xml:space="preserve">articles are well </w:t>
      </w:r>
      <w:r>
        <w:rPr>
          <w:sz w:val="32"/>
          <w:szCs w:val="32"/>
        </w:rPr>
        <w:t>_____________________</w:t>
      </w:r>
      <w:r w:rsidR="00724071">
        <w:rPr>
          <w:sz w:val="32"/>
          <w:szCs w:val="32"/>
        </w:rPr>
        <w:t xml:space="preserve"> and can move freely.</w:t>
      </w:r>
    </w:p>
    <w:sectPr w:rsidR="00F5708E" w:rsidRPr="00724071" w:rsidSect="0072407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532"/>
    <w:multiLevelType w:val="hybridMultilevel"/>
    <w:tmpl w:val="88E2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5C5"/>
    <w:multiLevelType w:val="hybridMultilevel"/>
    <w:tmpl w:val="0978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E05"/>
    <w:multiLevelType w:val="hybridMultilevel"/>
    <w:tmpl w:val="68AA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71A0"/>
    <w:multiLevelType w:val="hybridMultilevel"/>
    <w:tmpl w:val="D4A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EF9"/>
    <w:multiLevelType w:val="hybridMultilevel"/>
    <w:tmpl w:val="03DEB02A"/>
    <w:lvl w:ilvl="0" w:tplc="3BE2D7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71"/>
    <w:rsid w:val="00026F0D"/>
    <w:rsid w:val="00072AA4"/>
    <w:rsid w:val="00724071"/>
    <w:rsid w:val="008C04F7"/>
    <w:rsid w:val="008F0EC3"/>
    <w:rsid w:val="00C16E5F"/>
    <w:rsid w:val="00E305A3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71A9"/>
  <w15:chartTrackingRefBased/>
  <w15:docId w15:val="{93FAB76E-08B6-4676-BFE3-05D544F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2020-05-25T06:57:00Z</dcterms:created>
  <dcterms:modified xsi:type="dcterms:W3CDTF">2020-05-25T08:03:00Z</dcterms:modified>
</cp:coreProperties>
</file>